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585F2" w14:textId="77777777" w:rsidR="00000000" w:rsidRDefault="00EA15C9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East Lothian Council </w:t>
      </w:r>
    </w:p>
    <w:p w14:paraId="1D206145" w14:textId="77777777" w:rsidR="00000000" w:rsidRDefault="00EA15C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E404B0F" w14:textId="77777777" w:rsidR="00000000" w:rsidRDefault="00EA15C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LIST OF APPLICATIONS DECIDED BY THE PLANNING AUTHORITY FOR PERIOD ENDING 7th November 2025</w:t>
      </w:r>
    </w:p>
    <w:p w14:paraId="038C8B18" w14:textId="77777777" w:rsidR="00000000" w:rsidRDefault="00EA15C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C0C8F2" w14:textId="77777777" w:rsidR="00000000" w:rsidRDefault="00EA15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1</w:t>
      </w:r>
    </w:p>
    <w:p w14:paraId="1BE9D2B8" w14:textId="77777777" w:rsidR="00000000" w:rsidRDefault="00EA15C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F19803" w14:textId="77777777" w:rsidR="00000000" w:rsidRDefault="00EA15C9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A619F00" w14:textId="77777777" w:rsidR="00000000" w:rsidRDefault="00EA15C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DD25B6A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1DC321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25/00768/PM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6D393B2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4DD5CAD0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68EDB89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A09C0C9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335993D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A44982B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8E8FC0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Haven Leisure Limited</w:t>
            </w:r>
          </w:p>
          <w:p w14:paraId="2C2D8255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Park Lane Hemel Hempstead Hertfordshire HP2 4YL  </w:t>
            </w:r>
          </w:p>
        </w:tc>
      </w:tr>
      <w:tr w:rsidR="00000000" w14:paraId="229134E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2CF5E2A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85C148C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F8D2DE8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26EF1A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Lichfields</w:t>
            </w:r>
            <w:proofErr w:type="spellEnd"/>
          </w:p>
          <w:p w14:paraId="2EAF9FC6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Arabella Stewart-Leslie 115 George Street  Edinburgh  EH2 4JN  </w:t>
            </w:r>
          </w:p>
        </w:tc>
      </w:tr>
      <w:tr w:rsidR="00000000" w14:paraId="503D89B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7A7C183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B78386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Section 42 application to vary condition 1 of planning permission 18/00843/PM to extend occupancy in December</w:t>
            </w:r>
          </w:p>
        </w:tc>
      </w:tr>
      <w:tr w:rsidR="00000000" w14:paraId="79014A8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3D909BE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57BD2E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Seton Sands Holiday Village And Residential Caravan Site Seton Port Seton Prestonpans EH32 0QF</w:t>
            </w:r>
          </w:p>
        </w:tc>
      </w:tr>
      <w:tr w:rsidR="00000000" w14:paraId="44F70AC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195EFF2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22DFF8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4th November 2025</w:t>
            </w:r>
          </w:p>
        </w:tc>
      </w:tr>
      <w:tr w:rsidR="00000000" w14:paraId="3F9C109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46469E6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3F89F4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30E22D7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13608A3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F6387E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000000" w14:paraId="62295BC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FF6F316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D8906B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Cockenzie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Port Seton Community Council</w:t>
            </w:r>
          </w:p>
        </w:tc>
      </w:tr>
    </w:tbl>
    <w:p w14:paraId="67B27AFE" w14:textId="77777777" w:rsidR="00000000" w:rsidRDefault="00EA15C9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52547BA" w14:textId="77777777" w:rsidR="00000000" w:rsidRDefault="00EA15C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C6C7391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3D8229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25/00770/PM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CB745B2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2DF99F99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39475DC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79A6A5A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9EECF06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2988C1DE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822D53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Haven Leisure Limited</w:t>
            </w:r>
          </w:p>
          <w:p w14:paraId="6311B486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Park Lane Hemel Hempstead Hertfordshire HP2 4YL  </w:t>
            </w:r>
          </w:p>
        </w:tc>
      </w:tr>
      <w:tr w:rsidR="00000000" w14:paraId="6E88BAD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1E4B698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E3D93E6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B5FBE9D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2078A3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Lichfields</w:t>
            </w:r>
            <w:proofErr w:type="spellEnd"/>
          </w:p>
          <w:p w14:paraId="0FC0B266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Arabella Stewart-Leslie 115 George Street  Edinburgh  EH2 4JN  </w:t>
            </w:r>
          </w:p>
        </w:tc>
      </w:tr>
      <w:tr w:rsidR="00000000" w14:paraId="1F449FA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E74950A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864653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Section 42 application to vary condition 5 of outline planning permis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sion 06/00754/OUT to extend occupancy in December</w:t>
            </w:r>
          </w:p>
        </w:tc>
      </w:tr>
      <w:tr w:rsidR="00000000" w14:paraId="00BB71A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6AD26FA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D1AD6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Seton Sands Holiday Village And Residential Caravan Site Seton Port Seton Prestonpans EH32 0QF</w:t>
            </w:r>
          </w:p>
        </w:tc>
      </w:tr>
      <w:tr w:rsidR="00000000" w14:paraId="4CA5795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2044C25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9E28F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4th November 2025</w:t>
            </w:r>
          </w:p>
        </w:tc>
      </w:tr>
      <w:tr w:rsidR="00000000" w14:paraId="3169476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32D5B59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161D26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0AE20A6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EE3EF24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59F391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000000" w14:paraId="1CC42E0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CB697BF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E82AF1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Cockenzie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Port Seton Community Council</w:t>
            </w:r>
          </w:p>
        </w:tc>
      </w:tr>
    </w:tbl>
    <w:p w14:paraId="2D2596A9" w14:textId="77777777" w:rsidR="00000000" w:rsidRDefault="00EA15C9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6119103" w14:textId="77777777" w:rsidR="00000000" w:rsidRDefault="00EA15C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63FCB88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F4DBBC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25/00854/P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E9E8540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026ACCCF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19BB10A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870124C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E7AE20D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B3ECA8A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ECE459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 Annie Binks</w:t>
            </w:r>
          </w:p>
          <w:p w14:paraId="050130D5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24A St Andrew Street North Berwick East Lothian EH39 4NU  </w:t>
            </w:r>
          </w:p>
        </w:tc>
      </w:tr>
      <w:tr w:rsidR="00000000" w14:paraId="70E26F5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87AB621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6A9D333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C1822BE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F9BD59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Braidwood Architect</w:t>
            </w:r>
          </w:p>
          <w:p w14:paraId="0BE1CF82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Niall Braidwood 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Langtongate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Duns Berwickshire TD11 3AE </w:t>
            </w:r>
          </w:p>
        </w:tc>
      </w:tr>
      <w:tr w:rsidR="00000000" w14:paraId="368AC90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9D63087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106F4D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Renewal of planning permission 22/00747/P - Alterations, extension and change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use of workshop to 1 house and associated works</w:t>
            </w:r>
          </w:p>
        </w:tc>
      </w:tr>
      <w:tr w:rsidR="00000000" w14:paraId="54956EE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54E9BD0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C299E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24A St Andrew Street North Berwick East Lothian EH39 4NU </w:t>
            </w:r>
          </w:p>
        </w:tc>
      </w:tr>
      <w:tr w:rsidR="00000000" w14:paraId="42AA481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3CDAD2E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7975D6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7th November 2025</w:t>
            </w:r>
          </w:p>
        </w:tc>
      </w:tr>
      <w:tr w:rsidR="00000000" w14:paraId="7CF82FC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99C80C9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055E1C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27A0279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84D32A4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9C9F83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7BD2D5E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61B1B14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EA9E97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3BBB65C3" w14:textId="77777777" w:rsidR="00000000" w:rsidRDefault="00EA15C9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F3BAE67" w14:textId="77777777" w:rsidR="00000000" w:rsidRDefault="00EA15C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E2B24F5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9E609C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25/00893/P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9ED2D8C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6AF90469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4A4513B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835ABBD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E0A3852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91F6048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BD705E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Yacht Club</w:t>
            </w:r>
          </w:p>
          <w:p w14:paraId="158C8132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Victoria Road North Berwick East Lothian EH39 4JL  </w:t>
            </w:r>
          </w:p>
        </w:tc>
      </w:tr>
      <w:tr w:rsidR="00000000" w14:paraId="052DC0C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712F274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CEC4035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E67F297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D273AE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Wood Associates</w:t>
            </w:r>
          </w:p>
          <w:p w14:paraId="28ACB879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Harry Wood 44 Morningside Road Edinburgh EH10 4BF  </w:t>
            </w:r>
          </w:p>
        </w:tc>
      </w:tr>
      <w:tr w:rsidR="00000000" w14:paraId="18F62B1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748EBA1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8463D1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building</w:t>
            </w:r>
          </w:p>
        </w:tc>
      </w:tr>
      <w:tr w:rsidR="00000000" w14:paraId="63C7CFE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6DF9C85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476A1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36-40 Victoria Road North Berwick East Lothian EH39 4JL </w:t>
            </w:r>
          </w:p>
        </w:tc>
      </w:tr>
      <w:tr w:rsidR="00000000" w14:paraId="35EEFE8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380EEAD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511714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6th November 2025</w:t>
            </w:r>
          </w:p>
        </w:tc>
      </w:tr>
      <w:tr w:rsidR="00000000" w14:paraId="44AB572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CA77DF3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97A540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1D97608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C3B30E8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D027E6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3BAC062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35EB079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4E9D8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51748AE3" w14:textId="77777777" w:rsidR="00000000" w:rsidRDefault="00EA15C9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F01114F" w14:textId="77777777" w:rsidR="00000000" w:rsidRDefault="00EA15C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6EA5309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0204A6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25/00894/LBC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379455F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6E672B05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7AF189E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6802941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DBB8A2A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EB04824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CC99F1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Yacht Club</w:t>
            </w:r>
          </w:p>
          <w:p w14:paraId="033A9EFA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Victoria Road North Berwick East Lothian EH39 4JL  </w:t>
            </w:r>
          </w:p>
        </w:tc>
      </w:tr>
      <w:tr w:rsidR="00000000" w14:paraId="0F2258D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F453047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C59E2D8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F604425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232AD1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Wood Associates</w:t>
            </w:r>
          </w:p>
          <w:p w14:paraId="5F2E5290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Harry Wood 44 Morningside Road Edinburgh EH10 4BF  </w:t>
            </w:r>
          </w:p>
        </w:tc>
      </w:tr>
      <w:tr w:rsidR="00000000" w14:paraId="17D464C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3B64974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2CC6D2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building</w:t>
            </w:r>
          </w:p>
        </w:tc>
      </w:tr>
      <w:tr w:rsidR="00000000" w14:paraId="5364776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A2AA46B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F28851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36-40 Victoria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oad North Berwick East Lothian EH39 4JL </w:t>
            </w:r>
          </w:p>
        </w:tc>
      </w:tr>
      <w:tr w:rsidR="00000000" w14:paraId="2B70270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0455414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B75CCF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6th November 2025</w:t>
            </w:r>
          </w:p>
        </w:tc>
      </w:tr>
      <w:tr w:rsidR="00000000" w14:paraId="08D9D14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894EE84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8EE451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58F771E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73DEF60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150F45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6B73B7E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7DA8337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E8A0F6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516253FC" w14:textId="77777777" w:rsidR="00000000" w:rsidRDefault="00EA15C9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43CC031" w14:textId="77777777" w:rsidR="00000000" w:rsidRDefault="00EA15C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BA55BDB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A5E2E0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25/00911/P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BFDABBB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6DB1DE2D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23853B6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1C1D5F8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43A7D23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2DF6CE0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6099F4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64FEF18B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Mrs Emily Whitecross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Tranent EH33 1EX</w:t>
            </w:r>
          </w:p>
        </w:tc>
      </w:tr>
      <w:tr w:rsidR="00000000" w14:paraId="2914DDB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94503C9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7AF0B49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150E47C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5A315A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 Smith</w:t>
            </w:r>
          </w:p>
          <w:p w14:paraId="0A242E67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Stewart Robinson Gardeners Street Dunfermline KY12 0RN  </w:t>
            </w:r>
          </w:p>
        </w:tc>
      </w:tr>
      <w:tr w:rsidR="00000000" w14:paraId="40DB6D0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0899297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C962AD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windows and doors</w:t>
            </w:r>
          </w:p>
        </w:tc>
      </w:tr>
      <w:tr w:rsidR="00000000" w14:paraId="0F3F507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CF35C45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27A705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Preston Cross Cot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tages Prestonpans EH32 9EJ  </w:t>
            </w:r>
          </w:p>
        </w:tc>
      </w:tr>
      <w:tr w:rsidR="00000000" w14:paraId="0F9E52E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AFFDE46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FED782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4th November 2025</w:t>
            </w:r>
          </w:p>
        </w:tc>
      </w:tr>
      <w:tr w:rsidR="00000000" w14:paraId="12DFD50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7DFE028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72FC0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19ED37B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FFD611D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36603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000000" w14:paraId="52E8B2F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C7F2AEB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9E3F20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Prestonpans Community Council</w:t>
            </w:r>
          </w:p>
        </w:tc>
      </w:tr>
    </w:tbl>
    <w:p w14:paraId="4425E5B9" w14:textId="77777777" w:rsidR="00000000" w:rsidRDefault="00EA15C9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CEAD50D" w14:textId="77777777" w:rsidR="00000000" w:rsidRDefault="00EA15C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7449327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FC54AC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25/00922/P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6493B8E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427E6DBC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4A563A2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CCDE814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24D27D9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4FE8EEA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BD941A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37E79545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Mrs Emily Whitecross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Tranent EH33 1EX</w:t>
            </w:r>
          </w:p>
        </w:tc>
      </w:tr>
      <w:tr w:rsidR="00000000" w14:paraId="15A396F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901CBF2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4FA04B2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692C4DC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6D522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 Smith</w:t>
            </w:r>
          </w:p>
          <w:p w14:paraId="007B4F73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Stewart Robinson CR Smith Gardeners Street Dunfermline KY12 0RN </w:t>
            </w:r>
          </w:p>
        </w:tc>
      </w:tr>
      <w:tr w:rsidR="00000000" w14:paraId="706B1C5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FE25CD1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0F84EB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windows and door</w:t>
            </w:r>
          </w:p>
        </w:tc>
      </w:tr>
      <w:tr w:rsidR="00000000" w14:paraId="72F8342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82BF254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FC5290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Preston Cross Cottages Prestonpans EH32 9EJ  </w:t>
            </w:r>
          </w:p>
        </w:tc>
      </w:tr>
      <w:tr w:rsidR="00000000" w14:paraId="6E40117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6F6A8B2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B2825E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4th November 2025</w:t>
            </w:r>
          </w:p>
        </w:tc>
      </w:tr>
      <w:tr w:rsidR="00000000" w14:paraId="5F4B231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AEBAAE0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070B59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4DC516D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08EB17A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3B7A06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000000" w14:paraId="3A4D8AA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D091337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32DCCE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Prestonpans Community Council</w:t>
            </w:r>
          </w:p>
        </w:tc>
      </w:tr>
    </w:tbl>
    <w:p w14:paraId="4BCDDF66" w14:textId="77777777" w:rsidR="00000000" w:rsidRDefault="00EA15C9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4001808" w14:textId="77777777" w:rsidR="00000000" w:rsidRDefault="00EA15C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096D566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A6CBCB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25/00924/P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3E4D8E7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0D61EB91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460C00D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585549D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70BEB78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F553720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30D358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03288F3E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Mrs Emily Whitecross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Tranent EH33 1EX</w:t>
            </w:r>
          </w:p>
        </w:tc>
      </w:tr>
      <w:tr w:rsidR="00000000" w14:paraId="4AC5A18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587FA62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C9D5718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Agent’s Address</w:t>
            </w:r>
          </w:p>
          <w:p w14:paraId="1B23173A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EC7F1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CR Smith</w:t>
            </w:r>
          </w:p>
          <w:p w14:paraId="7F89210B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Per Stewart Robinson Gardeners Street Dunfermline KY12 0RN  </w:t>
            </w:r>
          </w:p>
        </w:tc>
      </w:tr>
      <w:tr w:rsidR="00000000" w14:paraId="4049C90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AD3701F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811D32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windows and doors</w:t>
            </w:r>
          </w:p>
        </w:tc>
      </w:tr>
      <w:tr w:rsidR="00000000" w14:paraId="2FD627B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9B1DE6B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AE96A5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Preston Cross Cott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ages Prestonpans EH32 9EJ  </w:t>
            </w:r>
          </w:p>
        </w:tc>
      </w:tr>
      <w:tr w:rsidR="00000000" w14:paraId="516F9FE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5BF3170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D85CDE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4th November 2025</w:t>
            </w:r>
          </w:p>
        </w:tc>
      </w:tr>
      <w:tr w:rsidR="00000000" w14:paraId="41D5320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256CA18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93DEC0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505CCAA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AED4548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87B5F8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000000" w14:paraId="4FC3059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2D64CBF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4AEF16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Prestonpans Community Council</w:t>
            </w:r>
          </w:p>
        </w:tc>
      </w:tr>
    </w:tbl>
    <w:p w14:paraId="07B97F12" w14:textId="77777777" w:rsidR="00000000" w:rsidRDefault="00EA15C9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24C7E86" w14:textId="77777777" w:rsidR="00000000" w:rsidRDefault="00EA15C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7B0AB2F4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9EC23A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25/00969/P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48E2C79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2D4CEC1C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2CCBEC8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480311A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4E89308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95D528E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34D159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Mark Davidson</w:t>
            </w:r>
          </w:p>
          <w:p w14:paraId="71503346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The Pleasance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Aberlady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EH32 0RG  </w:t>
            </w:r>
          </w:p>
        </w:tc>
      </w:tr>
      <w:tr w:rsidR="00000000" w14:paraId="47F9AD3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63CF63E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BBF7926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B976B5D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FEB058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David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Linsley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-Hood</w:t>
            </w:r>
          </w:p>
          <w:p w14:paraId="67BFE679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Rig Street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Aberlady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Longniddry EH32 0RW  </w:t>
            </w:r>
          </w:p>
        </w:tc>
      </w:tr>
      <w:tr w:rsidR="00000000" w14:paraId="6CD87C7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077CB9C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CB0055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domestic workshop, fencing and gate (Part Retrospective)</w:t>
            </w:r>
          </w:p>
        </w:tc>
      </w:tr>
      <w:tr w:rsidR="00000000" w14:paraId="037A463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82CCFC8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BF59B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The Pleasance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Aberlady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Longniddry EH32 0RG </w:t>
            </w:r>
          </w:p>
        </w:tc>
      </w:tr>
      <w:tr w:rsidR="00000000" w14:paraId="4B355DE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4E4EFEC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4E3D5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5th November 2025</w:t>
            </w:r>
          </w:p>
        </w:tc>
      </w:tr>
      <w:tr w:rsidR="00000000" w14:paraId="739023F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96187D1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A44FA5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08880F2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BBF9476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F70D1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3BD6FB6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6BAA73B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AE6EA2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4178050C" w14:textId="77777777" w:rsidR="00000000" w:rsidRDefault="00EA15C9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4667AA5" w14:textId="77777777" w:rsidR="00000000" w:rsidRDefault="00EA15C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AB7D750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7BEB40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25/00970/P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EFCD1E3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240CD0ED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6451960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9CBC8EB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9E7A355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671C40E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7B0E33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and Mrs Colin and Jill Hunter</w:t>
            </w:r>
          </w:p>
          <w:p w14:paraId="6CDC8E72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Stonelaws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Farmhouse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Stonelaws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Farm East Linton East Lothian EH40 3DX </w:t>
            </w:r>
          </w:p>
        </w:tc>
      </w:tr>
      <w:tr w:rsidR="00000000" w14:paraId="23A7AAF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8F5C365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755B149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D7F352E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2802B3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Sutherland Roper Architects</w:t>
            </w:r>
          </w:p>
          <w:p w14:paraId="0DFC5077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Robin Sutherland 82 High Street North Berwick East Lothian EH39 4HF </w:t>
            </w:r>
          </w:p>
        </w:tc>
      </w:tr>
      <w:tr w:rsidR="00000000" w14:paraId="75AC10A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25789DE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10150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to house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erection of gate</w:t>
            </w:r>
          </w:p>
        </w:tc>
      </w:tr>
      <w:tr w:rsidR="00000000" w14:paraId="386077D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508F35F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6D6FA3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Grieves Cottage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Stonelaws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Farm East Linton East Lothian EH40 3DX</w:t>
            </w:r>
          </w:p>
        </w:tc>
      </w:tr>
      <w:tr w:rsidR="00000000" w14:paraId="26BA013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7E137DC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28CFD5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3rd November 2025</w:t>
            </w:r>
          </w:p>
        </w:tc>
      </w:tr>
      <w:tr w:rsidR="00000000" w14:paraId="23A86D0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8CD3E7F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E36BBA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547BD84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F6B70B3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CF3DA0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1DBDA11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E23E0C6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D762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Dunp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Council</w:t>
            </w:r>
          </w:p>
        </w:tc>
      </w:tr>
    </w:tbl>
    <w:p w14:paraId="0ED8FA8C" w14:textId="77777777" w:rsidR="00000000" w:rsidRDefault="00EA15C9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5107985" w14:textId="77777777" w:rsidR="00000000" w:rsidRDefault="00EA15C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1032056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12A0AF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25/00986/LBC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9AB2A58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66846AD3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03F12BC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FFC2422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7032297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E52D200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4F06FF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RBS</w:t>
            </w:r>
          </w:p>
          <w:p w14:paraId="64CC1291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Rachel Halls RBS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Gogarburm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175 Glasgow Road Edinburgh EH12 9BH </w:t>
            </w:r>
          </w:p>
        </w:tc>
      </w:tr>
      <w:tr w:rsidR="00000000" w14:paraId="1B171E7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62948BC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8D82D2A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68496811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2A3CC6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Tate Stevenson Architects Ltd</w:t>
            </w:r>
          </w:p>
          <w:p w14:paraId="666A67A5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Colin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Mccaffrey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Unit 1 1 Rawdon Court Moira BT67 0LQ </w:t>
            </w:r>
          </w:p>
        </w:tc>
      </w:tr>
      <w:tr w:rsidR="00000000" w14:paraId="269CFB4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0F8F99F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8D37A8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Internal alterations</w:t>
            </w:r>
          </w:p>
        </w:tc>
      </w:tr>
      <w:tr w:rsidR="00000000" w14:paraId="1D45EB3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F60A510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A94195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Bridge Street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Fisherrow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Musselbu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rgh EH21 6AH </w:t>
            </w:r>
          </w:p>
        </w:tc>
      </w:tr>
      <w:tr w:rsidR="00000000" w14:paraId="63B2A9A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E5C6628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C7DE94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3rd November 2025</w:t>
            </w:r>
          </w:p>
        </w:tc>
      </w:tr>
      <w:tr w:rsidR="00000000" w14:paraId="0C401CE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8228BD5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5B5E5E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4F8F243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2A0D0B0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72A776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33D8CC2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16C7332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8C279E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1F1D332A" w14:textId="77777777" w:rsidR="00000000" w:rsidRDefault="00EA15C9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E4085CF" w14:textId="77777777" w:rsidR="00000000" w:rsidRDefault="00EA15C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4F0F88E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5A2ED7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25/00991/P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AC3C360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032B087B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09C1383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B7C16F6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289AEC2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27024F0D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9F61E4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Nerina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Holden</w:t>
            </w:r>
          </w:p>
          <w:p w14:paraId="637B3C32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Marmion Road North Berwick EH39 4PG   </w:t>
            </w:r>
          </w:p>
        </w:tc>
      </w:tr>
      <w:tr w:rsidR="00000000" w14:paraId="5D58060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497291E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6113D23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E634E5E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C24024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396AB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366A298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4ECD1BB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369E77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Formation of decked area with steps and balustrade (Retrospective)</w:t>
            </w:r>
          </w:p>
        </w:tc>
      </w:tr>
      <w:tr w:rsidR="00000000" w14:paraId="00ED3C5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1C7E1E8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324E29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Marmion Road North Berwick EH39 4PG  </w:t>
            </w:r>
          </w:p>
        </w:tc>
      </w:tr>
      <w:tr w:rsidR="00000000" w14:paraId="38C8ACA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82F6C21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540821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4th November 2025</w:t>
            </w:r>
          </w:p>
        </w:tc>
      </w:tr>
      <w:tr w:rsidR="00000000" w14:paraId="34373E6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5951A01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1351D5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 Permission Retrospectively</w:t>
            </w:r>
          </w:p>
        </w:tc>
      </w:tr>
      <w:tr w:rsidR="00000000" w14:paraId="183C07B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662EAEF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DBBF05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3352C8E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201F790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32C99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09F1AE78" w14:textId="77777777" w:rsidR="00000000" w:rsidRDefault="00EA15C9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7BEEAB1" w14:textId="77777777" w:rsidR="00000000" w:rsidRDefault="00EA15C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DB6A925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3E4B84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25/00997/P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AE3B7CE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0D0F442A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252F28D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383B887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F4ABC7A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212D7F52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7A2EF3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Mrs Alderson</w:t>
            </w:r>
          </w:p>
          <w:p w14:paraId="0F680908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Muirfield Crescent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EH31 2HN   </w:t>
            </w:r>
          </w:p>
        </w:tc>
      </w:tr>
      <w:tr w:rsidR="00000000" w14:paraId="4663335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D3E64AC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DA8E688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3A0FD9F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2E8D4F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Lochinvar</w:t>
            </w:r>
          </w:p>
          <w:p w14:paraId="2EEFF3A8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Mark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MacKenzie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Fisherrow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Newhailes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Musselburgh EH21 6RU </w:t>
            </w:r>
          </w:p>
        </w:tc>
      </w:tr>
      <w:tr w:rsidR="00000000" w14:paraId="5E3A112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6B5A376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4CE6AB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fencing (Retrospective)</w:t>
            </w:r>
          </w:p>
        </w:tc>
      </w:tr>
      <w:tr w:rsidR="00000000" w14:paraId="30F41C5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4B1CA21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A44B92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Muirfield Crescent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EH31 2HN  </w:t>
            </w:r>
          </w:p>
        </w:tc>
      </w:tr>
      <w:tr w:rsidR="00000000" w14:paraId="53BC024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FF042EC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44213D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3rd November 2025</w:t>
            </w:r>
          </w:p>
        </w:tc>
      </w:tr>
      <w:tr w:rsidR="00000000" w14:paraId="75DB866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EAFD420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69BF44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2599BA6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1C0943C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0381DC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0F14894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58FE379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65054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21E30558" w14:textId="77777777" w:rsidR="00000000" w:rsidRDefault="00EA15C9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D50BC50" w14:textId="77777777" w:rsidR="00000000" w:rsidRDefault="00EA15C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709D383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551D82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25/01016/LBC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559D2E8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61FCB71E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33C5055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F042BB9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E0E1799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DAC15AE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C8B0E3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Nerina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Holden</w:t>
            </w:r>
          </w:p>
          <w:p w14:paraId="1736FE43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Marmion Road North Berwick EH39 4PG   </w:t>
            </w:r>
          </w:p>
        </w:tc>
      </w:tr>
      <w:tr w:rsidR="00000000" w14:paraId="72611A9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869B803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AC51EC8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73ADABC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E656B5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933B2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531FFA7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246E8E8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61C71A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Formation of decked area with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teps and balustrade (Retrospective)</w:t>
            </w:r>
          </w:p>
        </w:tc>
      </w:tr>
      <w:tr w:rsidR="00000000" w14:paraId="2C1B5C3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CD8DF7C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023E42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Marmion Road North Berwick EH39 4PG  </w:t>
            </w:r>
          </w:p>
        </w:tc>
      </w:tr>
      <w:tr w:rsidR="00000000" w14:paraId="526862A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0AE9083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EAD133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4th November 2025</w:t>
            </w:r>
          </w:p>
        </w:tc>
      </w:tr>
      <w:tr w:rsidR="00000000" w14:paraId="6DFE6CE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99E55D3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4F445D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79B3B26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4A531A3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6E11F4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436FA1B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DCF0CED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2FCA46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2C9CC659" w14:textId="77777777" w:rsidR="00000000" w:rsidRDefault="00EA15C9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5721362" w14:textId="77777777" w:rsidR="00000000" w:rsidRDefault="00EA15C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DA97F7C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5E6247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25/01022/P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3ED292A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7C511542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0998AB3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A8C9149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DAE842B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2B116021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A1AB3A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5932B6B9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Mrs Emily Whitecross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Tranent EH33 1EX</w:t>
            </w:r>
          </w:p>
        </w:tc>
      </w:tr>
      <w:tr w:rsidR="00000000" w14:paraId="367F865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0ECB51E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3ED27D3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C1DA105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B70EB7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 Smith</w:t>
            </w:r>
          </w:p>
          <w:p w14:paraId="34BC4A6A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Stewart Robinson Gardeners Street Dunfermline KY12 0RN  </w:t>
            </w:r>
          </w:p>
        </w:tc>
      </w:tr>
      <w:tr w:rsidR="00000000" w14:paraId="2A579A7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552B763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5238BD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windows and doors</w:t>
            </w:r>
          </w:p>
        </w:tc>
      </w:tr>
      <w:tr w:rsidR="00000000" w14:paraId="053E9DA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DCD2E47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754757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Station Road Giff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ord Haddington EH41 4QL </w:t>
            </w:r>
          </w:p>
        </w:tc>
      </w:tr>
      <w:tr w:rsidR="00000000" w14:paraId="25DF866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E333A0E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4706E0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4th November 2025</w:t>
            </w:r>
          </w:p>
        </w:tc>
      </w:tr>
      <w:tr w:rsidR="00000000" w14:paraId="63C08EC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B34251E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80A180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4B6047E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D325BFB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FF9768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07ACA16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7B40C17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40A2A6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Gifford Community Council</w:t>
            </w:r>
          </w:p>
        </w:tc>
      </w:tr>
    </w:tbl>
    <w:p w14:paraId="04B8EA3A" w14:textId="77777777" w:rsidR="00000000" w:rsidRDefault="00EA15C9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4FE6592" w14:textId="77777777" w:rsidR="00000000" w:rsidRDefault="00EA15C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09D6B46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8B7C36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25/01028/P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8290C37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59C689B3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18EB795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2292EB4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0F173CD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9F45317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248E78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 Group Plc</w:t>
            </w:r>
          </w:p>
          <w:p w14:paraId="5E7A67C2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Braham Street London E1 8EE   </w:t>
            </w:r>
          </w:p>
        </w:tc>
      </w:tr>
      <w:tr w:rsidR="00000000" w14:paraId="5E2EF90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C9A9563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161B2D4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C16743D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762081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Telent</w:t>
            </w:r>
            <w:proofErr w:type="spellEnd"/>
          </w:p>
          <w:p w14:paraId="12C9AE43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Martin Brown Rutland House 5 Allen Road Livingston EH54 6TQ </w:t>
            </w:r>
          </w:p>
        </w:tc>
      </w:tr>
      <w:tr w:rsidR="00000000" w14:paraId="03B434E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B15A18B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E33D52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Installation of street hub unit</w:t>
            </w:r>
          </w:p>
        </w:tc>
      </w:tr>
      <w:tr w:rsidR="00000000" w14:paraId="63C4327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35D5728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E574F2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Footpath Adjacent To 152 High Street Musselburgh EH21 7DZ  </w:t>
            </w:r>
          </w:p>
        </w:tc>
      </w:tr>
      <w:tr w:rsidR="00000000" w14:paraId="39A4631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8D0F52A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A48B8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3rd November 2025</w:t>
            </w:r>
          </w:p>
        </w:tc>
      </w:tr>
      <w:tr w:rsidR="00000000" w14:paraId="437274D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279E4DB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4DA9A8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7442274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8FA0C2B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B184D8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2A3CB36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8EA0D0A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02F34D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75BC505C" w14:textId="77777777" w:rsidR="00000000" w:rsidRDefault="00EA15C9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463CB9D" w14:textId="77777777" w:rsidR="00000000" w:rsidRDefault="00EA15C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EEB0852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8718FC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25/01029/ADV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0D631F2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7446E5CE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3C4109C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9AB0E9F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25CEBFD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1D61710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F8598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 Group Plc</w:t>
            </w:r>
          </w:p>
          <w:p w14:paraId="08F50EAF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Verity Cheyne 1 Braham Street London E1 8EE  </w:t>
            </w:r>
          </w:p>
        </w:tc>
      </w:tr>
      <w:tr w:rsidR="00000000" w14:paraId="7440465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6218FC2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094C53D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65FA51B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4DBEAB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Telent</w:t>
            </w:r>
            <w:proofErr w:type="spellEnd"/>
          </w:p>
          <w:p w14:paraId="3798995D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Martin Brown Rutland House 5 Allen Road Livingston EH54 6TQ </w:t>
            </w:r>
          </w:p>
        </w:tc>
      </w:tr>
      <w:tr w:rsidR="00000000" w14:paraId="36AC52C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0D79BB2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CF413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Display of advertisements</w:t>
            </w:r>
          </w:p>
        </w:tc>
      </w:tr>
      <w:tr w:rsidR="00000000" w14:paraId="431CC29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BF02F8E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5D01DA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Footpath Adjacent To 152 High Street Musselburgh EH21 7DZ  </w:t>
            </w:r>
          </w:p>
        </w:tc>
      </w:tr>
      <w:tr w:rsidR="00000000" w14:paraId="068C189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160FB42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93F0DD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6th November 2025</w:t>
            </w:r>
          </w:p>
        </w:tc>
      </w:tr>
      <w:tr w:rsidR="00000000" w14:paraId="5DEE2A4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7992011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00EA1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02F5936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4D7CB72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A480FF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0B06ACE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22484F3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0D3066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1A23A024" w14:textId="77777777" w:rsidR="00000000" w:rsidRDefault="00EA15C9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3C33B79" w14:textId="77777777" w:rsidR="00000000" w:rsidRDefault="00EA15C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9B76C05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CD8C37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25/01039/P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F88EC1B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12D67E49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2586D66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CB7C9D2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1C63423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Address</w:t>
            </w:r>
          </w:p>
          <w:p w14:paraId="3BCAFB0E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0E27D7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Neil Flockhart</w:t>
            </w:r>
          </w:p>
          <w:p w14:paraId="3B1B688E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White Lodge Carberry Musselburgh EH21 8PZ  </w:t>
            </w:r>
          </w:p>
        </w:tc>
      </w:tr>
      <w:tr w:rsidR="00000000" w14:paraId="76B2BCA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0DBAD1E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68D3C3A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34C5F3A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E0BF7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Sutherland Roper Architects</w:t>
            </w:r>
          </w:p>
          <w:p w14:paraId="2E4DB8AE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Mike Roper 82 High Street North Berwick EH39 4HF  </w:t>
            </w:r>
          </w:p>
        </w:tc>
      </w:tr>
      <w:tr w:rsidR="00000000" w14:paraId="65F6E5E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1FC63E1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90897B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fencing and gates (Retrospective)</w:t>
            </w:r>
          </w:p>
        </w:tc>
      </w:tr>
      <w:tr w:rsidR="00000000" w14:paraId="735173F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BDE03C4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4348ED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White Lodg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Whitecraig Musselburgh EH21 8PZ </w:t>
            </w:r>
          </w:p>
        </w:tc>
      </w:tr>
      <w:tr w:rsidR="00000000" w14:paraId="54B2E85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6DA38E7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5A0B4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7th November 2025</w:t>
            </w:r>
          </w:p>
        </w:tc>
      </w:tr>
      <w:tr w:rsidR="00000000" w14:paraId="2B19A65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E8922DB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0B1B0E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 Permission Retrospectively</w:t>
            </w:r>
          </w:p>
        </w:tc>
      </w:tr>
      <w:tr w:rsidR="00000000" w14:paraId="01D2E29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20FA25D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D49130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Fa'side</w:t>
            </w:r>
            <w:proofErr w:type="spellEnd"/>
          </w:p>
        </w:tc>
      </w:tr>
      <w:tr w:rsidR="00000000" w14:paraId="7D34668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24C6466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B45BDA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Whitecraig Community Council</w:t>
            </w:r>
          </w:p>
        </w:tc>
      </w:tr>
    </w:tbl>
    <w:p w14:paraId="5E4F1D71" w14:textId="77777777" w:rsidR="00000000" w:rsidRDefault="00EA15C9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C295963" w14:textId="77777777" w:rsidR="00000000" w:rsidRDefault="00EA15C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359E69B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56DC90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25/01056/LBC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45889F5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23B14968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58CFBEE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AF0C19F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140A729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859A4CA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13AB81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Diocese Of Edinburgh Scottish Episcopal Church</w:t>
            </w:r>
          </w:p>
          <w:p w14:paraId="27A750B4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Reverend Simon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Metzner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St. Adrian's Church Sandy Loan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EH31 2BH </w:t>
            </w:r>
          </w:p>
        </w:tc>
      </w:tr>
      <w:tr w:rsidR="00000000" w14:paraId="24171E1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4DAFED4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06EE83A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Agent’s Address</w:t>
            </w:r>
          </w:p>
          <w:p w14:paraId="49CFD169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A188E7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Architecturejfltd</w:t>
            </w:r>
            <w:proofErr w:type="spellEnd"/>
          </w:p>
          <w:p w14:paraId="040DE502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Per Julian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Frostwick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Business Centre 12A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Lammerview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Terrace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EH31 2HB </w:t>
            </w:r>
          </w:p>
        </w:tc>
      </w:tr>
      <w:tr w:rsidR="00000000" w14:paraId="5DE9EDE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5EA6A8B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061896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to building, installation of sol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 panels and formation of hardstanding area</w:t>
            </w:r>
          </w:p>
        </w:tc>
      </w:tr>
      <w:tr w:rsidR="00000000" w14:paraId="7069AF0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258DF0E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720D00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 Adrian's Church Sandy Loan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EH31 2BH </w:t>
            </w:r>
          </w:p>
        </w:tc>
      </w:tr>
      <w:tr w:rsidR="00000000" w14:paraId="76459DC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16BE327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F619B9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7th November 2025</w:t>
            </w:r>
          </w:p>
        </w:tc>
      </w:tr>
      <w:tr w:rsidR="00000000" w14:paraId="5EE2D7E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7C2D7BF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DBAF5A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57EC33A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F827CD5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FBDA23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51DBC25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B8562D6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2D59D2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76BADFB6" w14:textId="77777777" w:rsidR="00000000" w:rsidRDefault="00EA15C9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A254917" w14:textId="77777777" w:rsidR="00000000" w:rsidRDefault="00EA15C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6E90C6D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7200DA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25/01057/P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7976AA9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16E3A978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23FA0E4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58E9567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A066828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2D6BB46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DB1FC1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Diocese Of Edinburgh Scottish Episcopal Church</w:t>
            </w:r>
          </w:p>
          <w:p w14:paraId="3B5E1936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Rector Simon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Metzner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St. Adrian's Church Sandy Loan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EH31 2BH </w:t>
            </w:r>
          </w:p>
        </w:tc>
      </w:tr>
      <w:tr w:rsidR="00000000" w14:paraId="6BB3C9B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B017ABA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2CE045F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48A58FA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842598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Architecturejfltd</w:t>
            </w:r>
            <w:proofErr w:type="spellEnd"/>
          </w:p>
          <w:p w14:paraId="4AA30997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Julian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Frostwick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Business Centre 12A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Lammerview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Terrace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EH31 2HB </w:t>
            </w:r>
          </w:p>
        </w:tc>
      </w:tr>
      <w:tr w:rsidR="00000000" w14:paraId="701B055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B4F1001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25E6FB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to building, installation of solar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panels and formation of hardstanding area</w:t>
            </w:r>
          </w:p>
        </w:tc>
      </w:tr>
      <w:tr w:rsidR="00000000" w14:paraId="1BCA054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7A80855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54944C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 Adrian's Church Sandy Loan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EH31 2BH </w:t>
            </w:r>
          </w:p>
        </w:tc>
      </w:tr>
      <w:tr w:rsidR="00000000" w14:paraId="703E152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03903DB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55AF98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7th November 2025</w:t>
            </w:r>
          </w:p>
        </w:tc>
      </w:tr>
      <w:tr w:rsidR="00000000" w14:paraId="6DA1A41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8BFAA68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F914DA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23DC9CC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D210FB2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641DEC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749B158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17696E4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878F8F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7C968954" w14:textId="77777777" w:rsidR="00000000" w:rsidRDefault="00EA15C9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61F43E4" w14:textId="77777777" w:rsidR="00000000" w:rsidRDefault="00EA15C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85600C7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C5CB7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25/01060/P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5FDBEFC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72948F9A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53AF53A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668B99F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AA5CEBF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5F941E3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618CC4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 Yvonne Clark</w:t>
            </w:r>
          </w:p>
          <w:p w14:paraId="0761F2E1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Stoneyhill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Crescent Musselburgh East Lothian EH21 6TD  </w:t>
            </w:r>
          </w:p>
        </w:tc>
      </w:tr>
      <w:tr w:rsidR="00000000" w14:paraId="4E14071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828935F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7AA605B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E3F496A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F056DA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Urban Design Limited</w:t>
            </w:r>
          </w:p>
          <w:p w14:paraId="0B40C00A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Craig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Dougall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Newhailes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Crescent Musselburgh EH21 6EG  </w:t>
            </w:r>
          </w:p>
        </w:tc>
      </w:tr>
      <w:tr w:rsidR="00000000" w14:paraId="132A814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161C850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4E8AAA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to house</w:t>
            </w:r>
          </w:p>
        </w:tc>
      </w:tr>
      <w:tr w:rsidR="00000000" w14:paraId="7D7CEF3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0AEAC14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0C5DF3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Stoneyhill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Crescent Musselburgh EH21 6TD  </w:t>
            </w:r>
          </w:p>
        </w:tc>
      </w:tr>
      <w:tr w:rsidR="00000000" w14:paraId="0FA9CC2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CF21D2C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55F521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3rd November 2025</w:t>
            </w:r>
          </w:p>
        </w:tc>
      </w:tr>
      <w:tr w:rsidR="00000000" w14:paraId="719109E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009D3DB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112A50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31E0920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4364F1C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85CB9A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12CCCB2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F4F3ADD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91F0B9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5599E723" w14:textId="77777777" w:rsidR="00000000" w:rsidRDefault="00EA15C9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C45195D" w14:textId="77777777" w:rsidR="00000000" w:rsidRDefault="00EA15C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7AAF2801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EAAAA0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25/01066/LBC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2A08B8D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54166861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1BA36E2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C9E953E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AD02E22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F86BA8B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AF71C9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Spott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Association (2019)</w:t>
            </w:r>
          </w:p>
          <w:p w14:paraId="5BAD1FA2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Ms Clemency Jane Shadbolt Village Hall High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Spott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EH42 1RJ </w:t>
            </w:r>
          </w:p>
        </w:tc>
      </w:tr>
      <w:tr w:rsidR="00000000" w14:paraId="4615AA4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7C6BCDD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E48688A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ADF5272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6AB0DC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  <w:p w14:paraId="3C0FD2C5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Alan Wood 6 Lauder Rambling North Berwick EH39 5PU  </w:t>
            </w:r>
          </w:p>
        </w:tc>
      </w:tr>
      <w:tr w:rsidR="00000000" w14:paraId="493E8D1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8334AE7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CD4E37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building</w:t>
            </w:r>
          </w:p>
        </w:tc>
      </w:tr>
      <w:tr w:rsidR="00000000" w14:paraId="4596156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FB68D07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4D4D2A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illage Hall High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Spott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EH42 1RJ </w:t>
            </w:r>
          </w:p>
        </w:tc>
      </w:tr>
      <w:tr w:rsidR="00000000" w14:paraId="75A6029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9C005C2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A9A830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4th November 2025</w:t>
            </w:r>
          </w:p>
        </w:tc>
      </w:tr>
      <w:tr w:rsidR="00000000" w14:paraId="398916B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CBD594D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17DD15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03715F5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B394B23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0463B1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5DA2356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F6223A8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FEA238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East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Council</w:t>
            </w:r>
          </w:p>
        </w:tc>
      </w:tr>
    </w:tbl>
    <w:p w14:paraId="2F6A600E" w14:textId="77777777" w:rsidR="00000000" w:rsidRDefault="00EA15C9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EF3CE0F" w14:textId="77777777" w:rsidR="00000000" w:rsidRDefault="00EA15C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C8A2E33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34C82E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25/01072/P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5F03F11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0CB0250D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21D3757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C1B497F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DDF6759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E8CB5D8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290AB0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Lachlan Wood</w:t>
            </w:r>
          </w:p>
          <w:p w14:paraId="7C8BFF70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Tyne Park Pencaitland East Lothian EH34 5HH  </w:t>
            </w:r>
          </w:p>
        </w:tc>
      </w:tr>
      <w:tr w:rsidR="00000000" w14:paraId="515C284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84ECB05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1CF68C5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CF2FAE6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901F45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Douglas Williams MCIAT</w:t>
            </w:r>
          </w:p>
          <w:p w14:paraId="640C9279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Douglas Williams 47D High Street Haddington East Lothian EH41 3EE </w:t>
            </w:r>
          </w:p>
        </w:tc>
      </w:tr>
      <w:tr w:rsidR="00000000" w14:paraId="15C4D5D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781794A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6FBC1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garden room and formation of hardstanding area</w:t>
            </w:r>
          </w:p>
        </w:tc>
      </w:tr>
      <w:tr w:rsidR="00000000" w14:paraId="1ECAA03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B4D1BFC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375BD4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Tyne 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rk Pencaitland Tranent EH34 5HH </w:t>
            </w:r>
          </w:p>
        </w:tc>
      </w:tr>
      <w:tr w:rsidR="00000000" w14:paraId="7F35B3F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E7153C4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A774B9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7th November 2025</w:t>
            </w:r>
          </w:p>
        </w:tc>
      </w:tr>
      <w:tr w:rsidR="00000000" w14:paraId="30E9366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A463E55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22BDC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3655B99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DD87F41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96D426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0446CD4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1BE3645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4A911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Pencaitland Community Council</w:t>
            </w:r>
          </w:p>
        </w:tc>
      </w:tr>
    </w:tbl>
    <w:p w14:paraId="2B3D663F" w14:textId="77777777" w:rsidR="00000000" w:rsidRDefault="00EA15C9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D884FBB" w14:textId="77777777" w:rsidR="00000000" w:rsidRDefault="00EA15C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DBF740E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67B8C3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25/01084/P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327E62F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4CB66EA4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2AE32FD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4D3F4D6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2646E9D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1F451B4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EF49F8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&amp; Mrs Hugh &amp; Jess Cope</w:t>
            </w:r>
          </w:p>
          <w:p w14:paraId="2AF5985F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Tron Cottage The Wynd Gifford EH41 4QT  </w:t>
            </w:r>
          </w:p>
        </w:tc>
      </w:tr>
      <w:tr w:rsidR="00000000" w14:paraId="4A73503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8AFB900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8592A0A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FAE90D5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F714FD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Neil McDonald</w:t>
            </w:r>
          </w:p>
          <w:p w14:paraId="7FED3766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Linkylea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Cottages Gifford Haddington EH41 4PE  </w:t>
            </w:r>
          </w:p>
        </w:tc>
      </w:tr>
      <w:tr w:rsidR="00000000" w14:paraId="301FAB3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4DA5508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FCED13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Installation of solar panels</w:t>
            </w:r>
          </w:p>
        </w:tc>
      </w:tr>
      <w:tr w:rsidR="00000000" w14:paraId="5C32AE4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9F881D3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994681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Tron Cottage The Wynd Gifford EH41 4QT </w:t>
            </w:r>
          </w:p>
        </w:tc>
      </w:tr>
      <w:tr w:rsidR="00000000" w14:paraId="4D008AC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F55F8AC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31AE82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6th November 2025</w:t>
            </w:r>
          </w:p>
        </w:tc>
      </w:tr>
      <w:tr w:rsidR="00000000" w14:paraId="21A6FA2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8D85D5E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82A2AA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01606C4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DD6511A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F2241E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1A002DB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B27211B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2DFAED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8A4B07" w14:textId="77777777" w:rsidR="00000000" w:rsidRDefault="00EA15C9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C6D0BFB" w14:textId="77777777" w:rsidR="00000000" w:rsidRDefault="00EA15C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5BD0F9E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717E1E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25/01121/CAC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30007E3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533B51C7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1714C8F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10CEF72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84ADA74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AAB7F82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7A998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 Jane Reid</w:t>
            </w:r>
          </w:p>
          <w:p w14:paraId="7842005C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Long Row Main Street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Tyninghame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Linton Dunbar East Lothian</w:t>
            </w:r>
          </w:p>
        </w:tc>
      </w:tr>
      <w:tr w:rsidR="00000000" w14:paraId="3C27C70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36DF21D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BEE0239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4D82DAE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5D587C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Siroos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Gholami</w:t>
            </w:r>
            <w:proofErr w:type="spellEnd"/>
          </w:p>
          <w:p w14:paraId="2C1852A8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Eskside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Musselburgh EH21 7RS   </w:t>
            </w:r>
          </w:p>
        </w:tc>
      </w:tr>
      <w:tr w:rsidR="00000000" w14:paraId="09E27D6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D0C3DA0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A4FF4A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Demolition of fencing</w:t>
            </w:r>
          </w:p>
        </w:tc>
      </w:tr>
      <w:tr w:rsidR="00000000" w14:paraId="21A849C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0F1586B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D9DAB6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Long Row Main Street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Tyninghame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Linton Dunbar</w:t>
            </w:r>
          </w:p>
        </w:tc>
      </w:tr>
      <w:tr w:rsidR="00000000" w14:paraId="1FEF174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023A3C6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4EB129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3rd November 2025</w:t>
            </w:r>
          </w:p>
        </w:tc>
      </w:tr>
      <w:tr w:rsidR="00000000" w14:paraId="23BFC0A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25D1780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5B5B06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468B07C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E4DDD52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305DCA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3BCB321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EB5CDEE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A1A98" w14:textId="77777777" w:rsidR="00000000" w:rsidRDefault="00EA1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Dunpender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Council</w:t>
            </w:r>
          </w:p>
        </w:tc>
      </w:tr>
    </w:tbl>
    <w:p w14:paraId="1393B8B5" w14:textId="77777777" w:rsidR="00000000" w:rsidRDefault="00EA15C9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521A4DD" w14:textId="689531EC" w:rsidR="00000000" w:rsidRPr="00EA15C9" w:rsidRDefault="00EA15C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A15C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25 Applications Decided </w:t>
      </w:r>
    </w:p>
    <w:p w14:paraId="16BE731A" w14:textId="77777777" w:rsidR="00000000" w:rsidRDefault="00EA15C9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</w:p>
    <w:p w14:paraId="2352647E" w14:textId="77777777" w:rsidR="00000000" w:rsidRDefault="00EA15C9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</w:p>
    <w:p w14:paraId="2AE60A85" w14:textId="77777777" w:rsidR="00000000" w:rsidRDefault="00EA15C9">
      <w:pPr>
        <w:pStyle w:val="NoSpacing"/>
        <w:rPr>
          <w:rFonts w:ascii="Arial" w:eastAsia="MS Mincho" w:hAnsi="Arial"/>
          <w:sz w:val="24"/>
          <w:szCs w:val="24"/>
        </w:rPr>
      </w:pPr>
    </w:p>
    <w:p w14:paraId="562E5480" w14:textId="77777777" w:rsidR="00000000" w:rsidRDefault="00EA15C9">
      <w:pPr>
        <w:pStyle w:val="NoSpacing"/>
        <w:rPr>
          <w:rFonts w:ascii="Times New Roman" w:hAnsi="Times New Roman" w:cs="Times New Roman"/>
        </w:rPr>
      </w:pPr>
    </w:p>
    <w:sectPr w:rsidR="00000000">
      <w:pgSz w:w="11909" w:h="16834"/>
      <w:pgMar w:top="1440" w:right="1277" w:bottom="1440" w:left="1440" w:header="720" w:footer="10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??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5C9"/>
    <w:rsid w:val="00EA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FFE3E1"/>
  <w14:defaultImageDpi w14:val="0"/>
  <w15:docId w15:val="{8A58C010-2FC1-4001-AFAD-2F6B092CF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spacing w:after="0" w:line="240" w:lineRule="auto"/>
      <w:outlineLvl w:val="0"/>
    </w:pPr>
    <w:rPr>
      <w:b/>
      <w:bCs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autoSpaceDE w:val="0"/>
      <w:autoSpaceDN w:val="0"/>
      <w:spacing w:after="0" w:line="240" w:lineRule="auto"/>
      <w:outlineLvl w:val="1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Times New Roman" w:hAnsi="Times New Roman" w:cs="Times New Roman"/>
      <w:sz w:val="24"/>
      <w:szCs w:val="24"/>
      <w:lang w:val="x-none" w:eastAsia="en-US"/>
    </w:rPr>
  </w:style>
  <w:style w:type="paragraph" w:styleId="NoSpacing">
    <w:name w:val="No Spacing"/>
    <w:uiPriority w:val="99"/>
    <w:qFormat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2117</Words>
  <Characters>12067</Characters>
  <Application>Microsoft Office Word</Application>
  <DocSecurity>0</DocSecurity>
  <Lines>100</Lines>
  <Paragraphs>28</Paragraphs>
  <ScaleCrop>false</ScaleCrop>
  <Company>East Lothian Council</Company>
  <LinksUpToDate>false</LinksUpToDate>
  <CharactersWithSpaces>14156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 Lothian Council</dc:creator>
  <cp:keywords/>
  <dc:description/>
  <cp:lastModifiedBy>haigi</cp:lastModifiedBy>
  <cp:revision>2</cp:revision>
  <dcterms:created xsi:type="dcterms:W3CDTF">2025-11-10T09:03:00Z</dcterms:created>
  <dcterms:modified xsi:type="dcterms:W3CDTF">2025-11-10T09:03:00Z</dcterms:modified>
</cp:coreProperties>
</file>